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2"/>
        <w:gridCol w:w="1327"/>
        <w:gridCol w:w="3419"/>
        <w:gridCol w:w="1967"/>
        <w:gridCol w:w="3677"/>
        <w:gridCol w:w="1838"/>
        <w:gridCol w:w="1531"/>
      </w:tblGrid>
      <w:tr w:rsidR="00B8393D" w:rsidRPr="00807376" w14:paraId="3E3A15D8" w14:textId="67735B6C" w:rsidTr="00DE6AE6">
        <w:trPr>
          <w:trHeight w:val="159"/>
          <w:jc w:val="center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D5C911" w14:textId="77777777" w:rsidR="00B8393D" w:rsidRPr="00807376" w:rsidRDefault="00B8393D" w:rsidP="00807376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0737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8F3452" w14:textId="77777777" w:rsidR="00B8393D" w:rsidRPr="00807376" w:rsidRDefault="00B8393D" w:rsidP="00807376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807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  <w:t>DERS SAATİ</w:t>
            </w:r>
          </w:p>
        </w:tc>
        <w:tc>
          <w:tcPr>
            <w:tcW w:w="3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D6E888" w14:textId="04AED691" w:rsidR="00B8393D" w:rsidRPr="00807376" w:rsidRDefault="00B8393D" w:rsidP="00807376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807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  <w:t>AMFİ 2</w:t>
            </w:r>
          </w:p>
        </w:tc>
        <w:tc>
          <w:tcPr>
            <w:tcW w:w="1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A3A9D3" w14:textId="2BEBB5A2" w:rsidR="00B8393D" w:rsidRPr="00807376" w:rsidRDefault="00B8393D" w:rsidP="00807376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807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  <w:t>AMFİ</w:t>
            </w:r>
            <w:r w:rsidR="00E345A2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  <w:t xml:space="preserve"> </w:t>
            </w:r>
            <w:r w:rsidRPr="00807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3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B6FD8F" w14:textId="30969901" w:rsidR="00B8393D" w:rsidRPr="00807376" w:rsidRDefault="00B8393D" w:rsidP="00807376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807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  <w:t>AMFİ</w:t>
            </w:r>
            <w:r w:rsidR="00E345A2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  <w:t xml:space="preserve"> </w:t>
            </w:r>
            <w:r w:rsidRPr="00807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54549BD" w14:textId="6328B770" w:rsidR="00B8393D" w:rsidRPr="00807376" w:rsidRDefault="00B8393D" w:rsidP="00807376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807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  <w:t>D5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78BBD2F" w14:textId="27D3E02B" w:rsidR="00B8393D" w:rsidRPr="00807376" w:rsidRDefault="00B8393D" w:rsidP="00807376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807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  <w:t>D6</w:t>
            </w:r>
          </w:p>
        </w:tc>
      </w:tr>
      <w:tr w:rsidR="00B8393D" w:rsidRPr="00807376" w14:paraId="3FFC5B09" w14:textId="77777777" w:rsidTr="00DE6AE6">
        <w:trPr>
          <w:trHeight w:val="232"/>
          <w:jc w:val="center"/>
        </w:trPr>
        <w:tc>
          <w:tcPr>
            <w:tcW w:w="175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52C61B" w14:textId="77777777" w:rsidR="00B8393D" w:rsidRPr="00807376" w:rsidRDefault="00B8393D" w:rsidP="00807376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886C9FB" w14:textId="6B917455" w:rsidR="00B8393D" w:rsidRPr="00807376" w:rsidRDefault="00B8393D" w:rsidP="00807376">
            <w:pPr>
              <w:spacing w:after="0" w:line="20" w:lineRule="atLeast"/>
              <w:rPr>
                <w:sz w:val="12"/>
                <w:szCs w:val="12"/>
              </w:rPr>
            </w:pPr>
            <w:r w:rsidRPr="00807376">
              <w:rPr>
                <w:sz w:val="12"/>
                <w:szCs w:val="12"/>
              </w:rPr>
              <w:t>08.00- 08.45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FF89A9" w14:textId="493140B7" w:rsidR="00B8393D" w:rsidRPr="00807376" w:rsidRDefault="00B8393D" w:rsidP="00807376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244061" w:themeColor="accent1" w:themeShade="80"/>
                <w:sz w:val="12"/>
                <w:szCs w:val="12"/>
                <w:lang w:eastAsia="tr-TR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750EC50" w14:textId="77777777" w:rsidR="00B8393D" w:rsidRPr="00807376" w:rsidRDefault="00B8393D" w:rsidP="00807376">
            <w:pPr>
              <w:spacing w:after="0" w:line="20" w:lineRule="atLeast"/>
              <w:rPr>
                <w:color w:val="244061" w:themeColor="accent1" w:themeShade="80"/>
                <w:sz w:val="12"/>
                <w:szCs w:val="1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686A3AF" w14:textId="77777777" w:rsidR="00B8393D" w:rsidRPr="00807376" w:rsidRDefault="00B8393D" w:rsidP="00807376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425CB3" w14:textId="77777777" w:rsidR="00B8393D" w:rsidRPr="00807376" w:rsidRDefault="00B8393D" w:rsidP="00807376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EAF6B3" w14:textId="77777777" w:rsidR="00B8393D" w:rsidRPr="00807376" w:rsidRDefault="00B8393D" w:rsidP="00807376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</w:p>
        </w:tc>
      </w:tr>
      <w:tr w:rsidR="00103C46" w:rsidRPr="00807376" w14:paraId="7D429DF4" w14:textId="77777777" w:rsidTr="006544CB">
        <w:trPr>
          <w:trHeight w:val="164"/>
          <w:jc w:val="center"/>
        </w:trPr>
        <w:tc>
          <w:tcPr>
            <w:tcW w:w="175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3D4B7A" w14:textId="77777777" w:rsidR="00103C46" w:rsidRPr="00807376" w:rsidRDefault="00103C46" w:rsidP="00103C46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D8564AD" w14:textId="1B6F4876" w:rsidR="00103C46" w:rsidRPr="00807376" w:rsidRDefault="00103C46" w:rsidP="00103C46">
            <w:pPr>
              <w:spacing w:after="0" w:line="20" w:lineRule="atLeast"/>
              <w:rPr>
                <w:sz w:val="12"/>
                <w:szCs w:val="12"/>
              </w:rPr>
            </w:pPr>
            <w:r w:rsidRPr="00807376">
              <w:rPr>
                <w:sz w:val="12"/>
                <w:szCs w:val="12"/>
              </w:rPr>
              <w:t>08.50-09.35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</w:tcPr>
          <w:p w14:paraId="3DA92A8F" w14:textId="125C927E" w:rsidR="00103C46" w:rsidRPr="00807376" w:rsidRDefault="00103C46" w:rsidP="00103C46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Rehberlik ve Özel Eğitim</w:t>
            </w:r>
          </w:p>
          <w:p w14:paraId="01744D7E" w14:textId="7904B984" w:rsidR="00103C46" w:rsidRPr="00807376" w:rsidRDefault="00103C46" w:rsidP="00103C46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244061" w:themeColor="accent1" w:themeShade="80"/>
                <w:sz w:val="12"/>
                <w:szCs w:val="12"/>
                <w:lang w:eastAsia="tr-TR"/>
              </w:rPr>
            </w:pPr>
            <w:r w:rsidRPr="000E450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 xml:space="preserve">  (Türk Dili Edebiyatı-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 xml:space="preserve"> </w:t>
            </w:r>
            <w:r w:rsidRPr="0080737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İngiliz Dili ve Edebiyatı-Coğrafya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 xml:space="preserve">- </w:t>
            </w:r>
            <w:r w:rsidRPr="000E450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İlahiyat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-</w:t>
            </w:r>
            <w:r w:rsidRPr="000E450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 xml:space="preserve"> Beden Eğitimi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 xml:space="preserve"> -</w:t>
            </w:r>
            <w:r w:rsidRPr="000E450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Tarih Bölümleri</w:t>
            </w:r>
            <w:r w:rsidRPr="0080737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)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CD8C00" w14:textId="66AD87AA" w:rsidR="00103C46" w:rsidRPr="00807376" w:rsidRDefault="00103C46" w:rsidP="00103C46">
            <w:pPr>
              <w:spacing w:after="0" w:line="20" w:lineRule="atLeast"/>
              <w:jc w:val="center"/>
              <w:rPr>
                <w:color w:val="244061" w:themeColor="accent1" w:themeShade="80"/>
                <w:sz w:val="12"/>
                <w:szCs w:val="1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980C2CE" w14:textId="77777777" w:rsidR="00103C46" w:rsidRPr="00807376" w:rsidRDefault="00103C46" w:rsidP="00103C46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BE1FDD" w14:textId="77777777" w:rsidR="00103C46" w:rsidRPr="00807376" w:rsidRDefault="00103C46" w:rsidP="00103C46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D968FB" w14:textId="77777777" w:rsidR="00103C46" w:rsidRPr="00807376" w:rsidRDefault="00103C46" w:rsidP="00103C46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</w:p>
        </w:tc>
      </w:tr>
      <w:tr w:rsidR="00103C46" w:rsidRPr="00807376" w14:paraId="31F8F9BB" w14:textId="77777777" w:rsidTr="006544CB">
        <w:trPr>
          <w:trHeight w:val="164"/>
          <w:jc w:val="center"/>
        </w:trPr>
        <w:tc>
          <w:tcPr>
            <w:tcW w:w="175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B2895B" w14:textId="77777777" w:rsidR="00103C46" w:rsidRPr="00807376" w:rsidRDefault="00103C46" w:rsidP="00103C46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F4C61AA" w14:textId="2B9E6888" w:rsidR="00103C46" w:rsidRPr="00807376" w:rsidRDefault="00103C46" w:rsidP="00103C46">
            <w:pPr>
              <w:spacing w:after="0" w:line="20" w:lineRule="atLeast"/>
              <w:rPr>
                <w:sz w:val="12"/>
                <w:szCs w:val="12"/>
              </w:rPr>
            </w:pPr>
            <w:r w:rsidRPr="00807376">
              <w:rPr>
                <w:sz w:val="12"/>
                <w:szCs w:val="12"/>
              </w:rPr>
              <w:t>09.40</w:t>
            </w:r>
            <w:r>
              <w:rPr>
                <w:sz w:val="12"/>
                <w:szCs w:val="12"/>
              </w:rPr>
              <w:t>-</w:t>
            </w:r>
            <w:r w:rsidRPr="00807376">
              <w:rPr>
                <w:sz w:val="12"/>
                <w:szCs w:val="12"/>
              </w:rPr>
              <w:t>10.25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</w:tcPr>
          <w:p w14:paraId="29E362CE" w14:textId="77777777" w:rsidR="00103C46" w:rsidRPr="00807376" w:rsidRDefault="00103C46" w:rsidP="00103C46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Rehberlik ve Özel Eğitim</w:t>
            </w:r>
          </w:p>
          <w:p w14:paraId="304BAF78" w14:textId="13524ABC" w:rsidR="00103C46" w:rsidRPr="00807376" w:rsidRDefault="00103C46" w:rsidP="00103C46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244061" w:themeColor="accent1" w:themeShade="80"/>
                <w:sz w:val="12"/>
                <w:szCs w:val="12"/>
                <w:lang w:eastAsia="tr-TR"/>
              </w:rPr>
            </w:pPr>
            <w:r w:rsidRPr="000E450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 xml:space="preserve">  (Türk Dili Edebiyatı-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 xml:space="preserve"> </w:t>
            </w:r>
            <w:r w:rsidRPr="0080737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İngiliz Dili ve Edebiyatı-Coğrafya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 xml:space="preserve">- </w:t>
            </w:r>
            <w:r w:rsidRPr="000E450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İlahiyat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-</w:t>
            </w:r>
            <w:r w:rsidRPr="000E450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 xml:space="preserve"> Beden Eğitimi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 xml:space="preserve"> -</w:t>
            </w:r>
            <w:r w:rsidRPr="000E450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Tarih Bölümleri</w:t>
            </w:r>
            <w:r w:rsidRPr="0080737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)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2975A0B" w14:textId="2A3A6558" w:rsidR="00103C46" w:rsidRPr="00807376" w:rsidRDefault="00103C46" w:rsidP="00103C46">
            <w:pPr>
              <w:spacing w:after="0" w:line="20" w:lineRule="atLeast"/>
              <w:jc w:val="center"/>
              <w:rPr>
                <w:color w:val="244061" w:themeColor="accent1" w:themeShade="80"/>
                <w:sz w:val="12"/>
                <w:szCs w:val="1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36654D3" w14:textId="77777777" w:rsidR="00103C46" w:rsidRPr="00807376" w:rsidRDefault="00103C46" w:rsidP="00103C46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D11404" w14:textId="77777777" w:rsidR="00103C46" w:rsidRPr="00807376" w:rsidRDefault="00103C46" w:rsidP="00103C46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F9D6D6" w14:textId="77777777" w:rsidR="00103C46" w:rsidRPr="00807376" w:rsidRDefault="00103C46" w:rsidP="00103C46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</w:p>
        </w:tc>
      </w:tr>
      <w:tr w:rsidR="00103C46" w:rsidRPr="00807376" w14:paraId="1F3E2CC3" w14:textId="77777777" w:rsidTr="006544CB">
        <w:trPr>
          <w:trHeight w:val="164"/>
          <w:jc w:val="center"/>
        </w:trPr>
        <w:tc>
          <w:tcPr>
            <w:tcW w:w="175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914D6E" w14:textId="77777777" w:rsidR="00103C46" w:rsidRPr="00807376" w:rsidRDefault="00103C46" w:rsidP="00103C46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C544E46" w14:textId="74F7B263" w:rsidR="00103C46" w:rsidRPr="00807376" w:rsidRDefault="00103C46" w:rsidP="00103C46">
            <w:pPr>
              <w:spacing w:after="0" w:line="20" w:lineRule="atLeast"/>
              <w:rPr>
                <w:sz w:val="12"/>
                <w:szCs w:val="12"/>
              </w:rPr>
            </w:pPr>
            <w:r w:rsidRPr="00807376">
              <w:rPr>
                <w:rFonts w:ascii="Calibri" w:eastAsia="Times New Roman" w:hAnsi="Calibri" w:cs="Calibri"/>
                <w:color w:val="244061" w:themeColor="accent1" w:themeShade="80"/>
                <w:sz w:val="12"/>
                <w:szCs w:val="12"/>
                <w:lang w:eastAsia="tr-TR"/>
              </w:rPr>
              <w:t>10.30 11.15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</w:tcPr>
          <w:p w14:paraId="2F6C574C" w14:textId="77777777" w:rsidR="00103C46" w:rsidRPr="00807376" w:rsidRDefault="00103C46" w:rsidP="00103C46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Rehberlik ve Özel Eğitim</w:t>
            </w:r>
          </w:p>
          <w:p w14:paraId="294BC10D" w14:textId="6A5DCB7C" w:rsidR="00103C46" w:rsidRPr="00807376" w:rsidRDefault="00103C46" w:rsidP="00103C46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244061" w:themeColor="accent1" w:themeShade="80"/>
                <w:sz w:val="12"/>
                <w:szCs w:val="12"/>
                <w:lang w:eastAsia="tr-TR"/>
              </w:rPr>
            </w:pPr>
            <w:r w:rsidRPr="000E450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 xml:space="preserve">  (Türk Dili Edebiyatı-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 xml:space="preserve"> </w:t>
            </w:r>
            <w:r w:rsidRPr="0080737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İngiliz Dili ve Edebiyatı-Coğrafya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 xml:space="preserve">- </w:t>
            </w:r>
            <w:r w:rsidRPr="000E450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İlahiyat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-</w:t>
            </w:r>
            <w:r w:rsidRPr="000E450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 xml:space="preserve"> Beden Eğitimi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 xml:space="preserve"> -</w:t>
            </w:r>
            <w:r w:rsidRPr="000E450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Tarih Bölümleri</w:t>
            </w:r>
            <w:r w:rsidRPr="0080737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)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A39DF98" w14:textId="1D4E999E" w:rsidR="00103C46" w:rsidRPr="00807376" w:rsidRDefault="00103C46" w:rsidP="00103C46">
            <w:pPr>
              <w:spacing w:after="0" w:line="20" w:lineRule="atLeast"/>
              <w:jc w:val="center"/>
              <w:rPr>
                <w:color w:val="244061" w:themeColor="accent1" w:themeShade="80"/>
                <w:sz w:val="12"/>
                <w:szCs w:val="1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943BC2E" w14:textId="77777777" w:rsidR="00103C46" w:rsidRPr="00807376" w:rsidRDefault="00103C46" w:rsidP="00103C46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973B7B" w14:textId="77777777" w:rsidR="00103C46" w:rsidRPr="00807376" w:rsidRDefault="00103C46" w:rsidP="00103C46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D1A071" w14:textId="77777777" w:rsidR="00103C46" w:rsidRPr="00807376" w:rsidRDefault="00103C46" w:rsidP="00103C46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</w:p>
        </w:tc>
      </w:tr>
      <w:tr w:rsidR="00B8393D" w:rsidRPr="00807376" w14:paraId="12569BD1" w14:textId="77777777" w:rsidTr="00DE6AE6">
        <w:trPr>
          <w:trHeight w:val="396"/>
          <w:jc w:val="center"/>
        </w:trPr>
        <w:tc>
          <w:tcPr>
            <w:tcW w:w="175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4802C4" w14:textId="77777777" w:rsidR="00B8393D" w:rsidRPr="00807376" w:rsidRDefault="00B8393D" w:rsidP="000E4505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89EEF71" w14:textId="1B7DA935" w:rsidR="00B8393D" w:rsidRPr="00807376" w:rsidRDefault="00B8393D" w:rsidP="000E4505">
            <w:pPr>
              <w:spacing w:after="0" w:line="20" w:lineRule="atLeast"/>
              <w:rPr>
                <w:sz w:val="12"/>
                <w:szCs w:val="12"/>
              </w:rPr>
            </w:pPr>
            <w:r w:rsidRPr="00807376">
              <w:rPr>
                <w:rFonts w:ascii="Calibri" w:eastAsia="Times New Roman" w:hAnsi="Calibri" w:cs="Calibri"/>
                <w:color w:val="244061" w:themeColor="accent1" w:themeShade="80"/>
                <w:sz w:val="12"/>
                <w:szCs w:val="12"/>
                <w:lang w:eastAsia="tr-TR"/>
              </w:rPr>
              <w:t>11.20 12.05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54C4E1" w14:textId="77777777" w:rsidR="00B8393D" w:rsidRPr="00807376" w:rsidRDefault="00B8393D" w:rsidP="000E4505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244061" w:themeColor="accent1" w:themeShade="80"/>
                <w:sz w:val="12"/>
                <w:szCs w:val="12"/>
                <w:lang w:eastAsia="tr-TR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311A4E9" w14:textId="780D0893" w:rsidR="00B8393D" w:rsidRPr="00807376" w:rsidRDefault="00B8393D" w:rsidP="000E4505">
            <w:pPr>
              <w:spacing w:after="0" w:line="20" w:lineRule="atLeast"/>
              <w:jc w:val="center"/>
              <w:rPr>
                <w:color w:val="244061" w:themeColor="accent1" w:themeShade="80"/>
                <w:sz w:val="12"/>
                <w:szCs w:val="1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6F048D4" w14:textId="77777777" w:rsidR="00B8393D" w:rsidRPr="00807376" w:rsidRDefault="00B8393D" w:rsidP="000E450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2699C0" w14:textId="77777777" w:rsidR="00B8393D" w:rsidRPr="00807376" w:rsidRDefault="00B8393D" w:rsidP="000E4505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E51F16" w14:textId="77777777" w:rsidR="00B8393D" w:rsidRPr="00807376" w:rsidRDefault="00B8393D" w:rsidP="000E450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</w:p>
        </w:tc>
      </w:tr>
      <w:tr w:rsidR="00B8393D" w:rsidRPr="00807376" w14:paraId="71378B06" w14:textId="77777777" w:rsidTr="00DE6AE6">
        <w:trPr>
          <w:trHeight w:val="164"/>
          <w:jc w:val="center"/>
        </w:trPr>
        <w:tc>
          <w:tcPr>
            <w:tcW w:w="175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A4505C" w14:textId="77777777" w:rsidR="00B8393D" w:rsidRPr="00807376" w:rsidRDefault="00B8393D" w:rsidP="000E4505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AB8C12" w14:textId="094F7583" w:rsidR="00B8393D" w:rsidRPr="00807376" w:rsidRDefault="00B8393D" w:rsidP="000E4505">
            <w:pPr>
              <w:spacing w:after="0" w:line="20" w:lineRule="atLeast"/>
              <w:rPr>
                <w:sz w:val="12"/>
                <w:szCs w:val="12"/>
              </w:rPr>
            </w:pPr>
            <w:r w:rsidRPr="00807376">
              <w:rPr>
                <w:rFonts w:ascii="Calibri" w:eastAsia="Times New Roman" w:hAnsi="Calibri" w:cs="Calibri"/>
                <w:color w:val="244061" w:themeColor="accent1" w:themeShade="80"/>
                <w:sz w:val="12"/>
                <w:szCs w:val="12"/>
                <w:lang w:eastAsia="tr-TR"/>
              </w:rPr>
              <w:t>12.10 12.55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2986A6" w14:textId="77777777" w:rsidR="00B8393D" w:rsidRPr="00807376" w:rsidRDefault="00B8393D" w:rsidP="000E4505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244061" w:themeColor="accent1" w:themeShade="80"/>
                <w:sz w:val="12"/>
                <w:szCs w:val="12"/>
                <w:lang w:eastAsia="tr-TR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</w:tcPr>
          <w:p w14:paraId="685726E2" w14:textId="77777777" w:rsidR="001C4D30" w:rsidRPr="00807376" w:rsidRDefault="001C4D30" w:rsidP="001C4D30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Rehberlik ve Özel Eğitim</w:t>
            </w:r>
          </w:p>
          <w:p w14:paraId="091F6EBE" w14:textId="7E77E0AC" w:rsidR="00B8393D" w:rsidRPr="00807376" w:rsidRDefault="00B8393D" w:rsidP="00AD4240">
            <w:pPr>
              <w:spacing w:after="0" w:line="20" w:lineRule="atLeast"/>
              <w:jc w:val="center"/>
              <w:rPr>
                <w:color w:val="244061" w:themeColor="accent1" w:themeShade="80"/>
                <w:sz w:val="12"/>
                <w:szCs w:val="12"/>
              </w:rPr>
            </w:pPr>
            <w:r w:rsidRPr="0080737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(Çocuk Gelişimi Bölümü)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</w:tcPr>
          <w:p w14:paraId="475D084E" w14:textId="77777777" w:rsidR="00DE6AE6" w:rsidRPr="00807376" w:rsidRDefault="00DE6AE6" w:rsidP="00DE6AE6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0737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Öğretim İlke Yöntemleri</w:t>
            </w:r>
          </w:p>
          <w:p w14:paraId="15E819BC" w14:textId="3DF4EA8B" w:rsidR="00B8393D" w:rsidRPr="00807376" w:rsidRDefault="00DE6AE6" w:rsidP="00DE6AE6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0E450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(Türk Dili Edebiyatı-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 xml:space="preserve"> </w:t>
            </w:r>
            <w:r w:rsidRPr="0080737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İngiliz Dili ve Edebiyatı-Coğrafya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 xml:space="preserve">- </w:t>
            </w:r>
            <w:r w:rsidRPr="000E450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İlahiyat -Beden Eğitimi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 xml:space="preserve"> </w:t>
            </w:r>
            <w:r w:rsidR="00633D0B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-</w:t>
            </w:r>
            <w:r w:rsidRPr="000E450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Tarih Bölümleri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30094F" w14:textId="77777777" w:rsidR="00B8393D" w:rsidRPr="00807376" w:rsidRDefault="00B8393D" w:rsidP="000E4505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E1BE2B" w14:textId="77777777" w:rsidR="00B8393D" w:rsidRPr="00807376" w:rsidRDefault="00B8393D" w:rsidP="000E450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</w:p>
        </w:tc>
      </w:tr>
      <w:tr w:rsidR="001C4D30" w:rsidRPr="00807376" w14:paraId="039E1B4A" w14:textId="77777777" w:rsidTr="00DE6AE6">
        <w:trPr>
          <w:trHeight w:val="354"/>
          <w:jc w:val="center"/>
        </w:trPr>
        <w:tc>
          <w:tcPr>
            <w:tcW w:w="175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D30048" w14:textId="77777777" w:rsidR="001C4D30" w:rsidRPr="00807376" w:rsidRDefault="001C4D30" w:rsidP="001C4D30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4BEAF88" w14:textId="7DA9BFD4" w:rsidR="001C4D30" w:rsidRPr="00807376" w:rsidRDefault="001C4D30" w:rsidP="001C4D30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07376">
              <w:rPr>
                <w:sz w:val="12"/>
                <w:szCs w:val="12"/>
              </w:rPr>
              <w:t>13.30-14.10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60EB77" w14:textId="77777777" w:rsidR="001C4D30" w:rsidRPr="00807376" w:rsidRDefault="001C4D30" w:rsidP="001C4D30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244061" w:themeColor="accent1" w:themeShade="80"/>
                <w:sz w:val="12"/>
                <w:szCs w:val="12"/>
                <w:lang w:eastAsia="tr-TR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</w:tcPr>
          <w:p w14:paraId="5021650B" w14:textId="77777777" w:rsidR="001C4D30" w:rsidRPr="00807376" w:rsidRDefault="001C4D30" w:rsidP="001C4D30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Rehberlik ve Özel Eğitim</w:t>
            </w:r>
          </w:p>
          <w:p w14:paraId="6B362632" w14:textId="2C2E3EC6" w:rsidR="001C4D30" w:rsidRPr="00807376" w:rsidRDefault="001C4D30" w:rsidP="001C4D30">
            <w:pPr>
              <w:spacing w:after="0" w:line="20" w:lineRule="atLeast"/>
              <w:jc w:val="center"/>
              <w:rPr>
                <w:color w:val="244061" w:themeColor="accent1" w:themeShade="80"/>
                <w:sz w:val="12"/>
                <w:szCs w:val="12"/>
              </w:rPr>
            </w:pPr>
            <w:r w:rsidRPr="0080737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(Çocuk Gelişimi Bölümü)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</w:tcPr>
          <w:p w14:paraId="2551FB9A" w14:textId="77777777" w:rsidR="001C4D30" w:rsidRPr="00807376" w:rsidRDefault="001C4D30" w:rsidP="001C4D30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0737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Öğretim İlke Yöntemleri</w:t>
            </w:r>
          </w:p>
          <w:p w14:paraId="17643092" w14:textId="18FD06A7" w:rsidR="001C4D30" w:rsidRPr="00807376" w:rsidRDefault="001C4D30" w:rsidP="001C4D30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0E450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(Türk Dili Edebiyatı-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 xml:space="preserve"> </w:t>
            </w:r>
            <w:r w:rsidRPr="0080737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İngiliz Dili ve Edebiyatı-Coğrafya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 xml:space="preserve">- </w:t>
            </w:r>
            <w:r w:rsidRPr="000E450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İlahiyat -Beden Eğitimi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 xml:space="preserve"> -</w:t>
            </w:r>
            <w:r w:rsidRPr="000E450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Tarih Bölümleri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A813CC" w14:textId="4A332149" w:rsidR="001C4D30" w:rsidRPr="00807376" w:rsidRDefault="001C4D30" w:rsidP="001C4D30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0C733E" w14:textId="614C6107" w:rsidR="001C4D30" w:rsidRPr="00807376" w:rsidRDefault="001C4D30" w:rsidP="001C4D30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</w:p>
        </w:tc>
      </w:tr>
      <w:tr w:rsidR="001C4D30" w:rsidRPr="00807376" w14:paraId="735BB6C6" w14:textId="77777777" w:rsidTr="00DE6AE6">
        <w:trPr>
          <w:trHeight w:val="164"/>
          <w:jc w:val="center"/>
        </w:trPr>
        <w:tc>
          <w:tcPr>
            <w:tcW w:w="175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BF17F9" w14:textId="77777777" w:rsidR="001C4D30" w:rsidRPr="00807376" w:rsidRDefault="001C4D30" w:rsidP="001C4D30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D075664" w14:textId="74311E06" w:rsidR="001C4D30" w:rsidRPr="00807376" w:rsidRDefault="001C4D30" w:rsidP="001C4D30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07376">
              <w:rPr>
                <w:sz w:val="12"/>
                <w:szCs w:val="12"/>
              </w:rPr>
              <w:t>14.20-15.10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8A173D" w14:textId="2934B873" w:rsidR="001C4D30" w:rsidRPr="00807376" w:rsidRDefault="001C4D30" w:rsidP="001C4D30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244061" w:themeColor="accent1" w:themeShade="80"/>
                <w:sz w:val="12"/>
                <w:szCs w:val="12"/>
                <w:lang w:eastAsia="tr-TR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</w:tcPr>
          <w:p w14:paraId="584829BE" w14:textId="77777777" w:rsidR="001C4D30" w:rsidRPr="00807376" w:rsidRDefault="001C4D30" w:rsidP="001C4D30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Rehberlik ve Özel Eğitim</w:t>
            </w:r>
          </w:p>
          <w:p w14:paraId="15AA61FE" w14:textId="6376468C" w:rsidR="001C4D30" w:rsidRPr="00807376" w:rsidRDefault="001C4D30" w:rsidP="001C4D30">
            <w:pPr>
              <w:spacing w:after="0" w:line="20" w:lineRule="atLeast"/>
              <w:jc w:val="center"/>
              <w:rPr>
                <w:color w:val="244061" w:themeColor="accent1" w:themeShade="80"/>
                <w:sz w:val="12"/>
                <w:szCs w:val="12"/>
              </w:rPr>
            </w:pPr>
            <w:r w:rsidRPr="0080737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(Çocuk Gelişimi Bölümü)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bottom"/>
          </w:tcPr>
          <w:p w14:paraId="5F9E1B8B" w14:textId="77777777" w:rsidR="001C4D30" w:rsidRPr="00807376" w:rsidRDefault="001C4D30" w:rsidP="001C4D30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0737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Öğretim İlke Yöntemleri</w:t>
            </w:r>
          </w:p>
          <w:p w14:paraId="447E1727" w14:textId="3A9248BB" w:rsidR="001C4D30" w:rsidRPr="00807376" w:rsidRDefault="001C4D30" w:rsidP="001C4D30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0E450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(Türk Dili Edebiyatı-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 xml:space="preserve"> </w:t>
            </w:r>
            <w:r w:rsidRPr="0080737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İngiliz Dili ve Edebiyatı-Coğrafya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 xml:space="preserve">- </w:t>
            </w:r>
            <w:r w:rsidRPr="000E450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İlahiyat -Beden Eğitimi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 xml:space="preserve">- </w:t>
            </w:r>
            <w:r w:rsidRPr="000E450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Tarih Bölümleri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4B10C1" w14:textId="198519E2" w:rsidR="001C4D30" w:rsidRPr="00807376" w:rsidRDefault="001C4D30" w:rsidP="001C4D30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CE90EF" w14:textId="2690BBE5" w:rsidR="001C4D30" w:rsidRPr="00807376" w:rsidRDefault="001C4D30" w:rsidP="001C4D30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</w:p>
        </w:tc>
      </w:tr>
      <w:tr w:rsidR="006544CB" w:rsidRPr="00807376" w14:paraId="6073DFFC" w14:textId="15E88762" w:rsidTr="006544CB">
        <w:trPr>
          <w:trHeight w:val="350"/>
          <w:jc w:val="center"/>
        </w:trPr>
        <w:tc>
          <w:tcPr>
            <w:tcW w:w="17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34E88A" w14:textId="77777777" w:rsidR="006544CB" w:rsidRPr="00807376" w:rsidRDefault="006544CB" w:rsidP="006544CB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807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  <w:t>PERŞEMBE</w:t>
            </w:r>
          </w:p>
          <w:p w14:paraId="1CE19F3C" w14:textId="583FE4AF" w:rsidR="006544CB" w:rsidRPr="00807376" w:rsidRDefault="006544CB" w:rsidP="006544CB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A678C5" w14:textId="322D6D48" w:rsidR="006544CB" w:rsidRPr="00807376" w:rsidRDefault="006544CB" w:rsidP="006544CB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0737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15.20-16.10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14:paraId="51E9F89E" w14:textId="77777777" w:rsidR="006544CB" w:rsidRPr="00807376" w:rsidRDefault="006544CB" w:rsidP="006544CB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0737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Sınıf Yönetimi</w:t>
            </w:r>
          </w:p>
          <w:p w14:paraId="0B73EB58" w14:textId="10861786" w:rsidR="006544CB" w:rsidRPr="00807376" w:rsidRDefault="006544CB" w:rsidP="006544CB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244061" w:themeColor="accent1" w:themeShade="80"/>
                <w:sz w:val="12"/>
                <w:szCs w:val="12"/>
                <w:lang w:eastAsia="tr-TR"/>
              </w:rPr>
            </w:pPr>
            <w:r w:rsidRPr="000E450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 xml:space="preserve">  (Türk Dili Edebiyatı-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 xml:space="preserve"> </w:t>
            </w:r>
            <w:r w:rsidRPr="0080737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İngiliz Dili ve Edebiyatı-Coğrafya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 xml:space="preserve">- </w:t>
            </w:r>
            <w:r w:rsidRPr="000E450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İlahiyat -Beden Eğitimi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 xml:space="preserve"> </w:t>
            </w:r>
            <w:r w:rsidRPr="000E450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Tarih Bölümleri</w:t>
            </w:r>
            <w:r w:rsidRPr="0080737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)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9185745" w14:textId="6C947154" w:rsidR="006544CB" w:rsidRPr="00807376" w:rsidRDefault="006544CB" w:rsidP="006544CB">
            <w:pPr>
              <w:spacing w:after="0" w:line="20" w:lineRule="atLeast"/>
              <w:rPr>
                <w:color w:val="244061" w:themeColor="accent1" w:themeShade="80"/>
                <w:sz w:val="12"/>
                <w:szCs w:val="1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bottom"/>
          </w:tcPr>
          <w:p w14:paraId="6BB7F6DE" w14:textId="77777777" w:rsidR="006544CB" w:rsidRPr="00807376" w:rsidRDefault="006544CB" w:rsidP="006544CB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0737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Özel Öğretim Yöntemleri</w:t>
            </w:r>
          </w:p>
          <w:p w14:paraId="35D8FD22" w14:textId="0B869285" w:rsidR="006544CB" w:rsidRPr="00807376" w:rsidRDefault="006544CB" w:rsidP="006544CB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0737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(Çocuk Gelişimi Bölümü)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BCE5BF" w14:textId="56EB8B26" w:rsidR="006544CB" w:rsidRPr="00807376" w:rsidRDefault="006544CB" w:rsidP="006544CB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07D906" w14:textId="1BA112FF" w:rsidR="006544CB" w:rsidRPr="00807376" w:rsidRDefault="006544CB" w:rsidP="006544CB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</w:p>
        </w:tc>
      </w:tr>
      <w:tr w:rsidR="006544CB" w:rsidRPr="00807376" w14:paraId="2291BB03" w14:textId="1D144563" w:rsidTr="006544CB">
        <w:trPr>
          <w:trHeight w:val="314"/>
          <w:jc w:val="center"/>
        </w:trPr>
        <w:tc>
          <w:tcPr>
            <w:tcW w:w="175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DB9F3" w14:textId="30DEBB81" w:rsidR="006544CB" w:rsidRPr="00807376" w:rsidRDefault="006544CB" w:rsidP="006544CB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139631" w14:textId="77777777" w:rsidR="006544CB" w:rsidRPr="00807376" w:rsidRDefault="006544CB" w:rsidP="006544CB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0737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16.20-17.00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14:paraId="7A4459E1" w14:textId="77777777" w:rsidR="006544CB" w:rsidRPr="00807376" w:rsidRDefault="006544CB" w:rsidP="006544CB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0737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Sınıf Yönetimi</w:t>
            </w:r>
          </w:p>
          <w:p w14:paraId="2C759378" w14:textId="2B38F976" w:rsidR="006544CB" w:rsidRPr="00807376" w:rsidRDefault="006544CB" w:rsidP="006544CB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0E450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 xml:space="preserve">  (Türk Dili Edebiyatı-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 xml:space="preserve"> </w:t>
            </w:r>
            <w:r w:rsidRPr="0080737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İngiliz Dili ve Edebiyatı-Coğrafya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 xml:space="preserve">- </w:t>
            </w:r>
            <w:r w:rsidRPr="000E450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İlahiyat- -Beden Eğitimi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 xml:space="preserve"> </w:t>
            </w:r>
            <w:r w:rsidRPr="000E450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Tarih Bölümleri</w:t>
            </w:r>
            <w:r w:rsidRPr="0080737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)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A728E1" w14:textId="40BE8ED6" w:rsidR="006544CB" w:rsidRPr="00807376" w:rsidRDefault="006544CB" w:rsidP="006544CB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</w:tcPr>
          <w:p w14:paraId="44AFB323" w14:textId="77777777" w:rsidR="006544CB" w:rsidRPr="00807376" w:rsidRDefault="006544CB" w:rsidP="006544CB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0737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Özel Öğretim Yöntemleri</w:t>
            </w:r>
          </w:p>
          <w:p w14:paraId="68D801BF" w14:textId="23780FBF" w:rsidR="006544CB" w:rsidRPr="00807376" w:rsidRDefault="006544CB" w:rsidP="006544CB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0737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(Çocuk Gelişimi Bölümü)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AB172A" w14:textId="25461F67" w:rsidR="006544CB" w:rsidRPr="00807376" w:rsidRDefault="006544CB" w:rsidP="006544CB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8FBBB0" w14:textId="0D629443" w:rsidR="006544CB" w:rsidRPr="00807376" w:rsidRDefault="006544CB" w:rsidP="006544CB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</w:p>
        </w:tc>
      </w:tr>
      <w:tr w:rsidR="006544CB" w:rsidRPr="00807376" w14:paraId="14B0BEDA" w14:textId="5554C46C" w:rsidTr="006544CB">
        <w:trPr>
          <w:trHeight w:val="164"/>
          <w:jc w:val="center"/>
        </w:trPr>
        <w:tc>
          <w:tcPr>
            <w:tcW w:w="175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0352F" w14:textId="77777777" w:rsidR="006544CB" w:rsidRPr="00807376" w:rsidRDefault="006544CB" w:rsidP="006544CB">
            <w:pPr>
              <w:spacing w:after="0" w:line="20" w:lineRule="atLeas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536C6" w14:textId="77777777" w:rsidR="006544CB" w:rsidRPr="00807376" w:rsidRDefault="006544CB" w:rsidP="006544CB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0737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17.10-17.50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vAlign w:val="bottom"/>
          </w:tcPr>
          <w:p w14:paraId="21D30F45" w14:textId="77777777" w:rsidR="006544CB" w:rsidRPr="00807376" w:rsidRDefault="006544CB" w:rsidP="006544CB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0737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Eğitime Giriş</w:t>
            </w:r>
          </w:p>
          <w:p w14:paraId="53D31695" w14:textId="77D6A0F9" w:rsidR="006544CB" w:rsidRPr="00807376" w:rsidRDefault="006544CB" w:rsidP="006544CB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0E450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 xml:space="preserve">  (Türk Dili Edebiyatı-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 xml:space="preserve"> </w:t>
            </w:r>
            <w:r w:rsidRPr="0080737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İngiliz Dili ve Edebiyatı-Coğrafya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 xml:space="preserve">- </w:t>
            </w:r>
            <w:r w:rsidRPr="000E450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İlahiyat- Beden Eğitimi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 xml:space="preserve">- </w:t>
            </w:r>
            <w:r w:rsidRPr="000E450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Tarih Bölümleri</w:t>
            </w:r>
            <w:r w:rsidRPr="0080737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)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1624FF" w14:textId="697A7CB5" w:rsidR="006544CB" w:rsidRPr="00807376" w:rsidRDefault="006544CB" w:rsidP="006544CB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</w:tcPr>
          <w:p w14:paraId="5000D78B" w14:textId="77777777" w:rsidR="006544CB" w:rsidRPr="00807376" w:rsidRDefault="006544CB" w:rsidP="006544CB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0737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Özel Öğretim Yöntemleri</w:t>
            </w:r>
          </w:p>
          <w:p w14:paraId="409646CB" w14:textId="4B59E270" w:rsidR="006544CB" w:rsidRPr="00807376" w:rsidRDefault="006544CB" w:rsidP="006544CB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0737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(Çocuk Gelişimi Bölümü)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29A3E6" w14:textId="0E2F69CB" w:rsidR="006544CB" w:rsidRPr="00807376" w:rsidRDefault="006544CB" w:rsidP="006544CB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92B9EF" w14:textId="19DE76BB" w:rsidR="006544CB" w:rsidRPr="00807376" w:rsidRDefault="006544CB" w:rsidP="006544CB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</w:p>
        </w:tc>
      </w:tr>
      <w:tr w:rsidR="001C4D30" w:rsidRPr="00807376" w14:paraId="34D5824B" w14:textId="1741B066" w:rsidTr="00DE6AE6">
        <w:trPr>
          <w:trHeight w:val="164"/>
          <w:jc w:val="center"/>
        </w:trPr>
        <w:tc>
          <w:tcPr>
            <w:tcW w:w="175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67B4C" w14:textId="77777777" w:rsidR="001C4D30" w:rsidRPr="00807376" w:rsidRDefault="001C4D30" w:rsidP="001C4D30">
            <w:pPr>
              <w:spacing w:after="0" w:line="20" w:lineRule="atLeas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05051A" w14:textId="77777777" w:rsidR="001C4D30" w:rsidRPr="00807376" w:rsidRDefault="001C4D30" w:rsidP="001C4D30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0737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18.00-18.40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vAlign w:val="bottom"/>
          </w:tcPr>
          <w:p w14:paraId="7C29E403" w14:textId="77777777" w:rsidR="001C4D30" w:rsidRPr="00807376" w:rsidRDefault="001C4D30" w:rsidP="001C4D30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0737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Eğitime Giriş</w:t>
            </w:r>
          </w:p>
          <w:p w14:paraId="56A17EE6" w14:textId="7FEA5F6C" w:rsidR="001C4D30" w:rsidRPr="00807376" w:rsidRDefault="001C4D30" w:rsidP="001C4D30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0E450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 xml:space="preserve">  (Türk Dili Edebiyatı-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 xml:space="preserve"> </w:t>
            </w:r>
            <w:r w:rsidRPr="0080737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İngiliz Dili ve Edebiyatı-Coğrafya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 xml:space="preserve">- </w:t>
            </w:r>
            <w:r w:rsidRPr="000E450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İlahiyat -Beden Eğitimi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 xml:space="preserve"> -</w:t>
            </w:r>
            <w:r w:rsidRPr="000E450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Tarih Bölümleri</w:t>
            </w:r>
            <w:r w:rsidRPr="0080737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)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14:paraId="013E5B08" w14:textId="77777777" w:rsidR="001C4D30" w:rsidRPr="00807376" w:rsidRDefault="001C4D30" w:rsidP="001C4D30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0737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Sınıf Yönetimi</w:t>
            </w:r>
          </w:p>
          <w:p w14:paraId="0C8E3033" w14:textId="5036F5C2" w:rsidR="001C4D30" w:rsidRPr="00807376" w:rsidRDefault="001C4D30" w:rsidP="001C4D30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0737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(Çocuk Gelişimi Bölümü)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DBC48E" w14:textId="11C91605" w:rsidR="001C4D30" w:rsidRPr="00807376" w:rsidRDefault="001C4D30" w:rsidP="001C4D30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F9A5D2" w14:textId="77777777" w:rsidR="001C4D30" w:rsidRPr="00807376" w:rsidRDefault="001C4D30" w:rsidP="001C4D30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7CA997" w14:textId="77777777" w:rsidR="001C4D30" w:rsidRPr="00807376" w:rsidRDefault="001C4D30" w:rsidP="001C4D30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</w:p>
        </w:tc>
      </w:tr>
      <w:tr w:rsidR="001C4D30" w:rsidRPr="00807376" w14:paraId="186BDA41" w14:textId="31F5C80D" w:rsidTr="00DE6AE6">
        <w:trPr>
          <w:trHeight w:val="255"/>
          <w:jc w:val="center"/>
        </w:trPr>
        <w:tc>
          <w:tcPr>
            <w:tcW w:w="17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895BB" w14:textId="77777777" w:rsidR="001C4D30" w:rsidRPr="00807376" w:rsidRDefault="001C4D30" w:rsidP="001C4D30">
            <w:pPr>
              <w:spacing w:after="0" w:line="20" w:lineRule="atLeas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54DC49" w14:textId="617CB64F" w:rsidR="001C4D30" w:rsidRPr="00807376" w:rsidRDefault="001C4D30" w:rsidP="001C4D30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0737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18.50-19.30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vAlign w:val="bottom"/>
          </w:tcPr>
          <w:p w14:paraId="4B76E6C9" w14:textId="460CDE0E" w:rsidR="001C4D30" w:rsidRPr="00807376" w:rsidRDefault="001C4D30" w:rsidP="001C4D30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0737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Eğitime Giriş</w:t>
            </w:r>
          </w:p>
          <w:p w14:paraId="39939C95" w14:textId="76AFA150" w:rsidR="001C4D30" w:rsidRPr="00807376" w:rsidRDefault="001C4D30" w:rsidP="001C4D30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0E450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(Türk Dili Edebiyatı-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 xml:space="preserve"> </w:t>
            </w:r>
            <w:r w:rsidRPr="0080737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İngiliz Dili ve Edebiyatı-Coğrafya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 xml:space="preserve">- </w:t>
            </w:r>
            <w:r w:rsidRPr="000E450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İlahiyat -Beden Eğitimi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 xml:space="preserve"> </w:t>
            </w:r>
            <w:r w:rsidRPr="000E450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Tarih Bölümleri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)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14:paraId="09A2ADBD" w14:textId="77777777" w:rsidR="001C4D30" w:rsidRPr="00807376" w:rsidRDefault="001C4D30" w:rsidP="001C4D30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0737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Sınıf Yönetimi</w:t>
            </w:r>
          </w:p>
          <w:p w14:paraId="6EEAE594" w14:textId="40EFF3BE" w:rsidR="001C4D30" w:rsidRPr="00807376" w:rsidRDefault="001C4D30" w:rsidP="001C4D30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0737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(Çocuk Gelişimi Bölümü)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765CB8" w14:textId="6A5E77E2" w:rsidR="001C4D30" w:rsidRPr="00807376" w:rsidRDefault="001C4D30" w:rsidP="001C4D30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A64643" w14:textId="77777777" w:rsidR="001C4D30" w:rsidRPr="00807376" w:rsidRDefault="001C4D30" w:rsidP="001C4D30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B982A5" w14:textId="77777777" w:rsidR="001C4D30" w:rsidRPr="00807376" w:rsidRDefault="001C4D30" w:rsidP="001C4D30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</w:p>
        </w:tc>
      </w:tr>
      <w:tr w:rsidR="001C4D30" w:rsidRPr="00807376" w14:paraId="04C2126A" w14:textId="77777777" w:rsidTr="00DE6AE6">
        <w:trPr>
          <w:trHeight w:val="255"/>
          <w:jc w:val="center"/>
        </w:trPr>
        <w:tc>
          <w:tcPr>
            <w:tcW w:w="175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FD1474" w14:textId="77777777" w:rsidR="001C4D30" w:rsidRPr="00807376" w:rsidRDefault="001C4D30" w:rsidP="001C4D30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B06994E" w14:textId="3C2BEF1C" w:rsidR="001C4D30" w:rsidRPr="00807376" w:rsidRDefault="001C4D30" w:rsidP="001C4D30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07376">
              <w:rPr>
                <w:sz w:val="12"/>
                <w:szCs w:val="12"/>
              </w:rPr>
              <w:t>08.00- 08.45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342626" w14:textId="5CD5748C" w:rsidR="001C4D30" w:rsidRPr="00807376" w:rsidRDefault="001C4D30" w:rsidP="001C4D30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sz w:val="12"/>
                <w:szCs w:val="12"/>
                <w:lang w:eastAsia="tr-TR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A826FD" w14:textId="77777777" w:rsidR="001C4D30" w:rsidRPr="00807376" w:rsidRDefault="001C4D30" w:rsidP="001C4D30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BECB80A" w14:textId="77777777" w:rsidR="001C4D30" w:rsidRPr="00807376" w:rsidRDefault="001C4D30" w:rsidP="001C4D30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5D227D" w14:textId="77777777" w:rsidR="001C4D30" w:rsidRPr="00807376" w:rsidRDefault="001C4D30" w:rsidP="001C4D30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00DA7F" w14:textId="77777777" w:rsidR="001C4D30" w:rsidRPr="00807376" w:rsidRDefault="001C4D30" w:rsidP="001C4D30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</w:p>
        </w:tc>
      </w:tr>
      <w:tr w:rsidR="001C4D30" w:rsidRPr="00807376" w14:paraId="342CEAB8" w14:textId="77777777" w:rsidTr="00DE6AE6">
        <w:trPr>
          <w:trHeight w:val="255"/>
          <w:jc w:val="center"/>
        </w:trPr>
        <w:tc>
          <w:tcPr>
            <w:tcW w:w="175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491FB0" w14:textId="77777777" w:rsidR="001C4D30" w:rsidRPr="00807376" w:rsidRDefault="001C4D30" w:rsidP="001C4D30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45158BD" w14:textId="7C80CA41" w:rsidR="001C4D30" w:rsidRPr="00807376" w:rsidRDefault="001C4D30" w:rsidP="001C4D30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07376">
              <w:rPr>
                <w:sz w:val="12"/>
                <w:szCs w:val="12"/>
              </w:rPr>
              <w:t>08.50-09.35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C60E2B" w14:textId="03E5037E" w:rsidR="001C4D30" w:rsidRPr="00807376" w:rsidRDefault="001C4D30" w:rsidP="001C4D30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sz w:val="12"/>
                <w:szCs w:val="12"/>
                <w:lang w:eastAsia="tr-TR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1A7AB6" w14:textId="77777777" w:rsidR="001C4D30" w:rsidRPr="00807376" w:rsidRDefault="001C4D30" w:rsidP="001C4D30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EE271F5" w14:textId="77777777" w:rsidR="001C4D30" w:rsidRPr="00807376" w:rsidRDefault="001C4D30" w:rsidP="001C4D30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3A95AD" w14:textId="77777777" w:rsidR="001C4D30" w:rsidRPr="00807376" w:rsidRDefault="001C4D30" w:rsidP="001C4D30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8CE73D" w14:textId="77777777" w:rsidR="001C4D30" w:rsidRPr="00807376" w:rsidRDefault="001C4D30" w:rsidP="001C4D30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</w:p>
        </w:tc>
      </w:tr>
      <w:tr w:rsidR="001C4D30" w:rsidRPr="00807376" w14:paraId="1E0461C7" w14:textId="77777777" w:rsidTr="00DE6AE6">
        <w:trPr>
          <w:trHeight w:val="255"/>
          <w:jc w:val="center"/>
        </w:trPr>
        <w:tc>
          <w:tcPr>
            <w:tcW w:w="175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3560D2" w14:textId="77777777" w:rsidR="001C4D30" w:rsidRPr="00807376" w:rsidRDefault="001C4D30" w:rsidP="001C4D30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CD0392C" w14:textId="73DC0B95" w:rsidR="001C4D30" w:rsidRPr="00807376" w:rsidRDefault="001C4D30" w:rsidP="001C4D30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07376">
              <w:rPr>
                <w:sz w:val="12"/>
                <w:szCs w:val="12"/>
              </w:rPr>
              <w:t>09.40</w:t>
            </w:r>
            <w:r>
              <w:rPr>
                <w:sz w:val="12"/>
                <w:szCs w:val="12"/>
              </w:rPr>
              <w:t>-</w:t>
            </w:r>
            <w:r w:rsidRPr="00807376">
              <w:rPr>
                <w:sz w:val="12"/>
                <w:szCs w:val="12"/>
              </w:rPr>
              <w:t>10.25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2E2181" w14:textId="03C3AA15" w:rsidR="001C4D30" w:rsidRPr="00807376" w:rsidRDefault="001C4D30" w:rsidP="001C4D30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sz w:val="12"/>
                <w:szCs w:val="12"/>
                <w:lang w:eastAsia="tr-TR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C82782" w14:textId="77777777" w:rsidR="001C4D30" w:rsidRPr="00807376" w:rsidRDefault="001C4D30" w:rsidP="001C4D30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0A0714D" w14:textId="77777777" w:rsidR="001C4D30" w:rsidRPr="00807376" w:rsidRDefault="001C4D30" w:rsidP="001C4D30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279753" w14:textId="77777777" w:rsidR="001C4D30" w:rsidRPr="00807376" w:rsidRDefault="001C4D30" w:rsidP="001C4D30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E52AD6" w14:textId="77777777" w:rsidR="001C4D30" w:rsidRPr="00807376" w:rsidRDefault="001C4D30" w:rsidP="001C4D30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</w:p>
        </w:tc>
      </w:tr>
      <w:tr w:rsidR="005E425F" w:rsidRPr="00807376" w14:paraId="1001434E" w14:textId="77777777" w:rsidTr="005E425F">
        <w:trPr>
          <w:trHeight w:val="255"/>
          <w:jc w:val="center"/>
        </w:trPr>
        <w:tc>
          <w:tcPr>
            <w:tcW w:w="1752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E424B" w14:textId="34A2B4C5" w:rsidR="005E425F" w:rsidRPr="00807376" w:rsidRDefault="005E425F" w:rsidP="005E425F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80737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  <w:t>CUMA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B23727" w14:textId="241A0074" w:rsidR="005E425F" w:rsidRPr="00807376" w:rsidRDefault="005E425F" w:rsidP="005E425F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0737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13.30-14.10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vAlign w:val="bottom"/>
          </w:tcPr>
          <w:p w14:paraId="077239CA" w14:textId="77777777" w:rsidR="005E425F" w:rsidRPr="00807376" w:rsidRDefault="005E425F" w:rsidP="005E425F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0737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Eğitime Giriş</w:t>
            </w:r>
          </w:p>
          <w:p w14:paraId="4CFA890A" w14:textId="441FA4A4" w:rsidR="005E425F" w:rsidRPr="00807376" w:rsidRDefault="005E425F" w:rsidP="005E425F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0737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(Çocuk Gelişimi Bölümü)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bottom"/>
          </w:tcPr>
          <w:p w14:paraId="6601C890" w14:textId="77777777" w:rsidR="005E425F" w:rsidRPr="00807376" w:rsidRDefault="005E425F" w:rsidP="005E425F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0737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Özel Öğretim Yöntemleri</w:t>
            </w:r>
          </w:p>
          <w:p w14:paraId="4268357A" w14:textId="6D78389E" w:rsidR="005E425F" w:rsidRPr="00807376" w:rsidRDefault="005E425F" w:rsidP="005E425F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0737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(Türk Dili ve Edebiyat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ı</w:t>
            </w:r>
            <w:r w:rsidRPr="0080737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 xml:space="preserve"> Bölümü)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</w:tcPr>
          <w:p w14:paraId="2E8C5481" w14:textId="77777777" w:rsidR="005E425F" w:rsidRPr="00807376" w:rsidRDefault="005E425F" w:rsidP="005E425F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0737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Özel Öğretim Yöntemleri</w:t>
            </w:r>
          </w:p>
          <w:p w14:paraId="32D851ED" w14:textId="5892AECE" w:rsidR="005E425F" w:rsidRPr="00807376" w:rsidRDefault="005E425F" w:rsidP="005E425F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0737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(Coğrafya Bölümü)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14:paraId="7A188F02" w14:textId="77777777" w:rsidR="005E425F" w:rsidRPr="00807376" w:rsidRDefault="005E425F" w:rsidP="005E425F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0737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Özel Öğretim Yöntemleri</w:t>
            </w:r>
          </w:p>
          <w:p w14:paraId="2FCBCB50" w14:textId="1B3326C1" w:rsidR="005E425F" w:rsidRPr="00807376" w:rsidRDefault="005E425F" w:rsidP="005E425F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0737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(İngiliz Dili ve Edebiyatı Bölümü)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438A37" w14:textId="77777777" w:rsidR="005E425F" w:rsidRPr="00807376" w:rsidRDefault="005E425F" w:rsidP="005E425F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</w:p>
        </w:tc>
      </w:tr>
      <w:tr w:rsidR="005E425F" w:rsidRPr="00807376" w14:paraId="22B2C090" w14:textId="77777777" w:rsidTr="005E425F">
        <w:trPr>
          <w:trHeight w:val="255"/>
          <w:jc w:val="center"/>
        </w:trPr>
        <w:tc>
          <w:tcPr>
            <w:tcW w:w="175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4D9B7E" w14:textId="47983128" w:rsidR="005E425F" w:rsidRPr="00807376" w:rsidRDefault="005E425F" w:rsidP="005E425F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530944" w14:textId="149039BC" w:rsidR="005E425F" w:rsidRPr="00807376" w:rsidRDefault="005E425F" w:rsidP="005E425F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0737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14.20-15.10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vAlign w:val="bottom"/>
          </w:tcPr>
          <w:p w14:paraId="0CFC1281" w14:textId="77777777" w:rsidR="005E425F" w:rsidRPr="00807376" w:rsidRDefault="005E425F" w:rsidP="005E425F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0737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Eğitime Giriş</w:t>
            </w:r>
          </w:p>
          <w:p w14:paraId="2B973D09" w14:textId="3D5E9A0F" w:rsidR="005E425F" w:rsidRPr="00807376" w:rsidRDefault="005E425F" w:rsidP="005E425F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0737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(Çocuk Gelişimi Bölümü)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</w:tcPr>
          <w:p w14:paraId="3820EC5A" w14:textId="77777777" w:rsidR="005E425F" w:rsidRPr="00807376" w:rsidRDefault="005E425F" w:rsidP="005E425F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0737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Özel Öğretim Yöntemleri</w:t>
            </w:r>
          </w:p>
          <w:p w14:paraId="640D591C" w14:textId="62180259" w:rsidR="005E425F" w:rsidRPr="00807376" w:rsidRDefault="005E425F" w:rsidP="005E425F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0737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(Türk Dili ve Edebiyat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ı</w:t>
            </w:r>
            <w:r w:rsidRPr="0080737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 xml:space="preserve"> Bölümü)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</w:tcPr>
          <w:p w14:paraId="0E48FBCA" w14:textId="77777777" w:rsidR="005E425F" w:rsidRPr="00807376" w:rsidRDefault="005E425F" w:rsidP="005E425F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0737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Özel Öğretim Yöntemleri</w:t>
            </w:r>
          </w:p>
          <w:p w14:paraId="6F207504" w14:textId="20F03DE4" w:rsidR="005E425F" w:rsidRPr="00807376" w:rsidRDefault="005E425F" w:rsidP="005E425F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0737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(Coğrafya Bölümü)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14:paraId="14628AAA" w14:textId="77777777" w:rsidR="005E425F" w:rsidRPr="00807376" w:rsidRDefault="005E425F" w:rsidP="005E425F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0737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Özel Öğretim Yöntemleri</w:t>
            </w:r>
          </w:p>
          <w:p w14:paraId="4B35FF3B" w14:textId="236E595A" w:rsidR="005E425F" w:rsidRPr="00807376" w:rsidRDefault="005E425F" w:rsidP="005E425F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0737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(İngiliz Dili ve Edebiyatı Bölümü)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8D601C" w14:textId="77777777" w:rsidR="005E425F" w:rsidRPr="00807376" w:rsidRDefault="005E425F" w:rsidP="005E425F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</w:p>
        </w:tc>
      </w:tr>
      <w:tr w:rsidR="005E425F" w:rsidRPr="00807376" w14:paraId="3F4F8F4C" w14:textId="77777777" w:rsidTr="005E425F">
        <w:trPr>
          <w:trHeight w:val="255"/>
          <w:jc w:val="center"/>
        </w:trPr>
        <w:tc>
          <w:tcPr>
            <w:tcW w:w="175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B5A574" w14:textId="0DFC667B" w:rsidR="005E425F" w:rsidRPr="00807376" w:rsidRDefault="005E425F" w:rsidP="005E425F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991B25" w14:textId="7C03A1BB" w:rsidR="005E425F" w:rsidRPr="00807376" w:rsidRDefault="005E425F" w:rsidP="005E425F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0737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15.20-16.10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vAlign w:val="bottom"/>
          </w:tcPr>
          <w:p w14:paraId="7148F7F4" w14:textId="77777777" w:rsidR="005E425F" w:rsidRPr="00807376" w:rsidRDefault="005E425F" w:rsidP="005E425F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0737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Eğitime Giriş</w:t>
            </w:r>
          </w:p>
          <w:p w14:paraId="18B349A3" w14:textId="175D48EC" w:rsidR="005E425F" w:rsidRPr="00807376" w:rsidRDefault="005E425F" w:rsidP="005E425F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0737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(Çocuk Gelişimi Bölümü)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</w:tcPr>
          <w:p w14:paraId="4E1EFF60" w14:textId="77777777" w:rsidR="005E425F" w:rsidRPr="00807376" w:rsidRDefault="005E425F" w:rsidP="005E425F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0737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Özel Öğretim Yöntemleri</w:t>
            </w:r>
          </w:p>
          <w:p w14:paraId="311CBAF9" w14:textId="1637E70F" w:rsidR="005E425F" w:rsidRPr="00807376" w:rsidRDefault="005E425F" w:rsidP="005E425F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0737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(Türk Dili ve Edebiyat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ı</w:t>
            </w:r>
            <w:r w:rsidRPr="0080737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 xml:space="preserve"> Bölümü)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</w:tcPr>
          <w:p w14:paraId="3B830E93" w14:textId="77777777" w:rsidR="005E425F" w:rsidRPr="00807376" w:rsidRDefault="005E425F" w:rsidP="005E425F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0737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Özel Öğretim Yöntemleri</w:t>
            </w:r>
          </w:p>
          <w:p w14:paraId="363DA43F" w14:textId="2DD2E077" w:rsidR="005E425F" w:rsidRPr="00807376" w:rsidRDefault="005E425F" w:rsidP="005E425F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0737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(Coğrafya Bölümü)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14:paraId="5B669102" w14:textId="77777777" w:rsidR="005E425F" w:rsidRPr="00807376" w:rsidRDefault="005E425F" w:rsidP="005E425F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0737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Özel Öğretim Yöntemleri</w:t>
            </w:r>
          </w:p>
          <w:p w14:paraId="75D2CACB" w14:textId="08D5E63A" w:rsidR="005E425F" w:rsidRPr="00807376" w:rsidRDefault="005E425F" w:rsidP="005E425F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0737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(İngiliz Dili ve Edebiyatı Bölümü)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BAB9A5" w14:textId="77777777" w:rsidR="005E425F" w:rsidRPr="00807376" w:rsidRDefault="005E425F" w:rsidP="005E425F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</w:p>
        </w:tc>
      </w:tr>
      <w:tr w:rsidR="005E425F" w:rsidRPr="00807376" w14:paraId="2DC60997" w14:textId="0519B045" w:rsidTr="005E425F">
        <w:trPr>
          <w:trHeight w:val="164"/>
          <w:jc w:val="center"/>
        </w:trPr>
        <w:tc>
          <w:tcPr>
            <w:tcW w:w="175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0B24C" w14:textId="5BDD1C63" w:rsidR="005E425F" w:rsidRPr="00807376" w:rsidRDefault="005E425F" w:rsidP="005E425F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E500C6" w14:textId="77777777" w:rsidR="005E425F" w:rsidRPr="00807376" w:rsidRDefault="005E425F" w:rsidP="005E425F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0737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16.20-17.00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bottom"/>
          </w:tcPr>
          <w:p w14:paraId="44815560" w14:textId="77777777" w:rsidR="005E425F" w:rsidRPr="00807376" w:rsidRDefault="005E425F" w:rsidP="005E425F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sz w:val="12"/>
                <w:szCs w:val="12"/>
                <w:lang w:eastAsia="tr-TR"/>
              </w:rPr>
            </w:pPr>
            <w:r w:rsidRPr="00807376">
              <w:rPr>
                <w:rFonts w:ascii="Calibri" w:eastAsia="Times New Roman" w:hAnsi="Calibri" w:cs="Calibri"/>
                <w:sz w:val="12"/>
                <w:szCs w:val="12"/>
                <w:lang w:eastAsia="tr-TR"/>
              </w:rPr>
              <w:t>Özel Öğretim Yöntemleri</w:t>
            </w:r>
          </w:p>
          <w:p w14:paraId="5B5B8CD0" w14:textId="30B51E3D" w:rsidR="005E425F" w:rsidRPr="00807376" w:rsidRDefault="005E425F" w:rsidP="005E425F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07376">
              <w:rPr>
                <w:rFonts w:ascii="Calibri" w:eastAsia="Times New Roman" w:hAnsi="Calibri" w:cs="Calibri"/>
                <w:sz w:val="12"/>
                <w:szCs w:val="12"/>
                <w:lang w:eastAsia="tr-TR"/>
              </w:rPr>
              <w:t>(İlahiyat Bölümü)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bottom"/>
          </w:tcPr>
          <w:p w14:paraId="2D4831B7" w14:textId="77777777" w:rsidR="005E425F" w:rsidRPr="00807376" w:rsidRDefault="005E425F" w:rsidP="005E425F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0737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Öğretim İlke Yöntemleri</w:t>
            </w:r>
          </w:p>
          <w:p w14:paraId="6235DC14" w14:textId="45A7FDBD" w:rsidR="005E425F" w:rsidRPr="00807376" w:rsidRDefault="005E425F" w:rsidP="005E425F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0737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(Çocuk Gelişimi Bölümü)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48E746" w14:textId="305845D6" w:rsidR="005E425F" w:rsidRPr="00807376" w:rsidRDefault="005E425F" w:rsidP="005E425F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14:paraId="4326FFFD" w14:textId="77777777" w:rsidR="005E425F" w:rsidRPr="00807376" w:rsidRDefault="005E425F" w:rsidP="005E425F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0737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Özel Öğretim Yöntemleri</w:t>
            </w:r>
          </w:p>
          <w:p w14:paraId="60640F54" w14:textId="6FBE08D7" w:rsidR="005E425F" w:rsidRPr="00807376" w:rsidRDefault="005E425F" w:rsidP="005E425F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0737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(Tarih Bölümü)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14:paraId="03788EF0" w14:textId="77777777" w:rsidR="005E425F" w:rsidRPr="00807376" w:rsidRDefault="005E425F" w:rsidP="005E425F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0737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Özel Öğretim Yöntemleri</w:t>
            </w:r>
          </w:p>
          <w:p w14:paraId="74E4E510" w14:textId="43104F0D" w:rsidR="005E425F" w:rsidRPr="00807376" w:rsidRDefault="005E425F" w:rsidP="005E425F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0737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(Beden Eğitimi Bölümü)</w:t>
            </w:r>
          </w:p>
        </w:tc>
      </w:tr>
      <w:tr w:rsidR="005E425F" w:rsidRPr="00807376" w14:paraId="60BF79ED" w14:textId="24DB4665" w:rsidTr="005E425F">
        <w:trPr>
          <w:trHeight w:val="164"/>
          <w:jc w:val="center"/>
        </w:trPr>
        <w:tc>
          <w:tcPr>
            <w:tcW w:w="17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6AB701" w14:textId="77777777" w:rsidR="005E425F" w:rsidRPr="00807376" w:rsidRDefault="005E425F" w:rsidP="005E425F">
            <w:pPr>
              <w:spacing w:after="0" w:line="20" w:lineRule="atLeas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FB7057" w14:textId="77777777" w:rsidR="005E425F" w:rsidRPr="00807376" w:rsidRDefault="005E425F" w:rsidP="005E425F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0737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17.10-17.50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bottom"/>
          </w:tcPr>
          <w:p w14:paraId="2F55E640" w14:textId="77777777" w:rsidR="005E425F" w:rsidRPr="00807376" w:rsidRDefault="005E425F" w:rsidP="005E425F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sz w:val="12"/>
                <w:szCs w:val="12"/>
                <w:lang w:eastAsia="tr-TR"/>
              </w:rPr>
            </w:pPr>
            <w:r w:rsidRPr="00807376">
              <w:rPr>
                <w:rFonts w:ascii="Calibri" w:eastAsia="Times New Roman" w:hAnsi="Calibri" w:cs="Calibri"/>
                <w:sz w:val="12"/>
                <w:szCs w:val="12"/>
                <w:lang w:eastAsia="tr-TR"/>
              </w:rPr>
              <w:t>Özel Öğretim Yöntemleri</w:t>
            </w:r>
          </w:p>
          <w:p w14:paraId="6A117E50" w14:textId="0D6EE1CC" w:rsidR="005E425F" w:rsidRPr="00807376" w:rsidRDefault="005E425F" w:rsidP="005E425F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07376">
              <w:rPr>
                <w:rFonts w:ascii="Calibri" w:eastAsia="Times New Roman" w:hAnsi="Calibri" w:cs="Calibri"/>
                <w:sz w:val="12"/>
                <w:szCs w:val="12"/>
                <w:lang w:eastAsia="tr-TR"/>
              </w:rPr>
              <w:t>(İlahiyat Bölümü)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bottom"/>
          </w:tcPr>
          <w:p w14:paraId="58BE27B5" w14:textId="77777777" w:rsidR="005E425F" w:rsidRPr="00807376" w:rsidRDefault="005E425F" w:rsidP="005E425F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0737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Öğretim İlke Yöntemleri</w:t>
            </w:r>
          </w:p>
          <w:p w14:paraId="3C27B28E" w14:textId="120621C0" w:rsidR="005E425F" w:rsidRPr="00807376" w:rsidRDefault="005E425F" w:rsidP="005E425F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0737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(Çocuk Gelişimi Bölümü)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9F9D637" w14:textId="457BE055" w:rsidR="005E425F" w:rsidRPr="00807376" w:rsidRDefault="005E425F" w:rsidP="005E425F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14:paraId="031E4980" w14:textId="77777777" w:rsidR="005E425F" w:rsidRPr="00807376" w:rsidRDefault="005E425F" w:rsidP="005E425F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0737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Özel Öğretim Yöntemleri</w:t>
            </w:r>
          </w:p>
          <w:p w14:paraId="7883ECC3" w14:textId="2AE77035" w:rsidR="005E425F" w:rsidRPr="00807376" w:rsidRDefault="005E425F" w:rsidP="005E425F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0737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(Tarih Bölümü)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14:paraId="63B57299" w14:textId="77777777" w:rsidR="005E425F" w:rsidRPr="00807376" w:rsidRDefault="005E425F" w:rsidP="005E425F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0737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Özel Öğretim Yöntemleri</w:t>
            </w:r>
          </w:p>
          <w:p w14:paraId="57B7D007" w14:textId="42FA3F5C" w:rsidR="005E425F" w:rsidRPr="00807376" w:rsidRDefault="005E425F" w:rsidP="005E425F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0737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(Beden Eğitimi Bölümü)</w:t>
            </w:r>
          </w:p>
        </w:tc>
      </w:tr>
      <w:tr w:rsidR="005E425F" w:rsidRPr="00807376" w14:paraId="0A633ECB" w14:textId="276C4203" w:rsidTr="005E425F">
        <w:trPr>
          <w:trHeight w:val="114"/>
          <w:jc w:val="center"/>
        </w:trPr>
        <w:tc>
          <w:tcPr>
            <w:tcW w:w="17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CB562D3" w14:textId="77777777" w:rsidR="005E425F" w:rsidRPr="00807376" w:rsidRDefault="005E425F" w:rsidP="005E425F">
            <w:pPr>
              <w:spacing w:after="0" w:line="20" w:lineRule="atLeas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9CF771" w14:textId="77777777" w:rsidR="005E425F" w:rsidRPr="00807376" w:rsidRDefault="005E425F" w:rsidP="005E425F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0737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18.00-18.40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bottom"/>
          </w:tcPr>
          <w:p w14:paraId="71D8F997" w14:textId="77777777" w:rsidR="005E425F" w:rsidRPr="00807376" w:rsidRDefault="005E425F" w:rsidP="005E425F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sz w:val="12"/>
                <w:szCs w:val="12"/>
                <w:lang w:eastAsia="tr-TR"/>
              </w:rPr>
            </w:pPr>
            <w:r w:rsidRPr="00807376">
              <w:rPr>
                <w:rFonts w:ascii="Calibri" w:eastAsia="Times New Roman" w:hAnsi="Calibri" w:cs="Calibri"/>
                <w:sz w:val="12"/>
                <w:szCs w:val="12"/>
                <w:lang w:eastAsia="tr-TR"/>
              </w:rPr>
              <w:t>Özel Öğretim Yöntemleri</w:t>
            </w:r>
          </w:p>
          <w:p w14:paraId="31CD8C22" w14:textId="2BEC15AF" w:rsidR="005E425F" w:rsidRPr="00807376" w:rsidRDefault="005E425F" w:rsidP="005E425F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07376">
              <w:rPr>
                <w:rFonts w:ascii="Calibri" w:eastAsia="Times New Roman" w:hAnsi="Calibri" w:cs="Calibri"/>
                <w:sz w:val="12"/>
                <w:szCs w:val="12"/>
                <w:lang w:eastAsia="tr-TR"/>
              </w:rPr>
              <w:t>(İlahiyat Bölümü)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bottom"/>
          </w:tcPr>
          <w:p w14:paraId="104971CF" w14:textId="77777777" w:rsidR="005E425F" w:rsidRPr="00807376" w:rsidRDefault="005E425F" w:rsidP="005E425F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0737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Öğretim İlke Yöntemleri</w:t>
            </w:r>
          </w:p>
          <w:p w14:paraId="3585C546" w14:textId="6C9FC85F" w:rsidR="005E425F" w:rsidRPr="00807376" w:rsidRDefault="005E425F" w:rsidP="005E425F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0737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(Çocuk Gelişimi Bölümü)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7EDEEDC" w14:textId="3C5A028F" w:rsidR="005E425F" w:rsidRPr="00807376" w:rsidRDefault="005E425F" w:rsidP="005E425F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14:paraId="2DEDE511" w14:textId="77777777" w:rsidR="005E425F" w:rsidRPr="00807376" w:rsidRDefault="005E425F" w:rsidP="005E425F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0737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Özel Öğretim Yöntemleri</w:t>
            </w:r>
          </w:p>
          <w:p w14:paraId="55D10292" w14:textId="2159E2A7" w:rsidR="005E425F" w:rsidRPr="00807376" w:rsidRDefault="005E425F" w:rsidP="005E425F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0737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(Tarih Bölümü)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14:paraId="155D75DB" w14:textId="77777777" w:rsidR="005E425F" w:rsidRPr="00807376" w:rsidRDefault="005E425F" w:rsidP="005E425F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0737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Özel Öğretim Yöntemleri</w:t>
            </w:r>
          </w:p>
          <w:p w14:paraId="4519E929" w14:textId="3D7F0656" w:rsidR="005E425F" w:rsidRPr="00807376" w:rsidRDefault="005E425F" w:rsidP="005E425F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0737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(Beden Eğitimi Bölümü)</w:t>
            </w:r>
          </w:p>
        </w:tc>
      </w:tr>
      <w:tr w:rsidR="005E425F" w:rsidRPr="00807376" w14:paraId="38BA33BF" w14:textId="057A3BFC" w:rsidTr="00DE6AE6">
        <w:trPr>
          <w:trHeight w:val="294"/>
          <w:jc w:val="center"/>
        </w:trPr>
        <w:tc>
          <w:tcPr>
            <w:tcW w:w="17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C6CBA81" w14:textId="77777777" w:rsidR="005E425F" w:rsidRPr="00807376" w:rsidRDefault="005E425F" w:rsidP="005E425F">
            <w:pPr>
              <w:spacing w:after="0" w:line="20" w:lineRule="atLeas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3BA8A7" w14:textId="77777777" w:rsidR="005E425F" w:rsidRPr="00807376" w:rsidRDefault="005E425F" w:rsidP="005E425F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0737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18.50-19.30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C1D494" w14:textId="608D4648" w:rsidR="005E425F" w:rsidRPr="00807376" w:rsidRDefault="005E425F" w:rsidP="005E425F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04F74D" w14:textId="00C15BD5" w:rsidR="005E425F" w:rsidRPr="00807376" w:rsidRDefault="005E425F" w:rsidP="005E425F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1900E08" w14:textId="2B8AA71A" w:rsidR="005E425F" w:rsidRPr="00807376" w:rsidRDefault="005E425F" w:rsidP="005E425F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DEB172A" w14:textId="028492A4" w:rsidR="005E425F" w:rsidRPr="00807376" w:rsidRDefault="005E425F" w:rsidP="005E425F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EFAE2F" w14:textId="0D3A0A3C" w:rsidR="005E425F" w:rsidRPr="00807376" w:rsidRDefault="005E425F" w:rsidP="005E425F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</w:p>
        </w:tc>
      </w:tr>
      <w:tr w:rsidR="005E425F" w:rsidRPr="00807376" w14:paraId="4DAABA63" w14:textId="08805245" w:rsidTr="00DE6AE6">
        <w:trPr>
          <w:trHeight w:val="270"/>
          <w:jc w:val="center"/>
        </w:trPr>
        <w:tc>
          <w:tcPr>
            <w:tcW w:w="17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A5FF001" w14:textId="77777777" w:rsidR="005E425F" w:rsidRPr="00807376" w:rsidRDefault="005E425F" w:rsidP="005E425F">
            <w:pPr>
              <w:spacing w:after="0" w:line="20" w:lineRule="atLeas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872EC8" w14:textId="77777777" w:rsidR="005E425F" w:rsidRPr="00807376" w:rsidRDefault="005E425F" w:rsidP="005E425F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0737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19.40-20.20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1A6F05" w14:textId="26CE30DE" w:rsidR="005E425F" w:rsidRPr="00807376" w:rsidRDefault="005E425F" w:rsidP="005E425F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F21EDC8" w14:textId="14ECB74C" w:rsidR="005E425F" w:rsidRPr="00807376" w:rsidRDefault="005E425F" w:rsidP="005E425F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3ABD8C3" w14:textId="013947D2" w:rsidR="005E425F" w:rsidRPr="00807376" w:rsidRDefault="005E425F" w:rsidP="005E425F">
            <w:pPr>
              <w:spacing w:after="0" w:line="2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2042EDF" w14:textId="32FA4C42" w:rsidR="005E425F" w:rsidRPr="00807376" w:rsidRDefault="005E425F" w:rsidP="005E425F">
            <w:pPr>
              <w:spacing w:after="0" w:line="2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4836E1" w14:textId="06A74A5C" w:rsidR="005E425F" w:rsidRPr="00807376" w:rsidRDefault="005E425F" w:rsidP="005E425F">
            <w:pPr>
              <w:spacing w:after="0" w:line="20" w:lineRule="atLeast"/>
              <w:rPr>
                <w:sz w:val="12"/>
                <w:szCs w:val="12"/>
              </w:rPr>
            </w:pPr>
          </w:p>
        </w:tc>
      </w:tr>
      <w:tr w:rsidR="005E425F" w:rsidRPr="00807376" w14:paraId="73047BDA" w14:textId="77015640" w:rsidTr="00DE6AE6">
        <w:trPr>
          <w:trHeight w:val="274"/>
          <w:jc w:val="center"/>
        </w:trPr>
        <w:tc>
          <w:tcPr>
            <w:tcW w:w="17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BD5822" w14:textId="77777777" w:rsidR="005E425F" w:rsidRPr="00807376" w:rsidRDefault="005E425F" w:rsidP="005E425F">
            <w:pPr>
              <w:spacing w:after="0" w:line="20" w:lineRule="atLeas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EAE6F8" w14:textId="77777777" w:rsidR="005E425F" w:rsidRPr="00807376" w:rsidRDefault="005E425F" w:rsidP="005E425F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80737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20.30-21.10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AB9108" w14:textId="4F358007" w:rsidR="005E425F" w:rsidRPr="00807376" w:rsidRDefault="005E425F" w:rsidP="005E425F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DE7D10C" w14:textId="5840ABEF" w:rsidR="005E425F" w:rsidRPr="00807376" w:rsidRDefault="005E425F" w:rsidP="005E425F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14B9DD8" w14:textId="0D84FFAF" w:rsidR="005E425F" w:rsidRPr="00807376" w:rsidRDefault="005E425F" w:rsidP="005E425F">
            <w:pPr>
              <w:spacing w:after="0" w:line="2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56C5938" w14:textId="474C6009" w:rsidR="005E425F" w:rsidRPr="00807376" w:rsidRDefault="005E425F" w:rsidP="005E425F">
            <w:pPr>
              <w:spacing w:after="0" w:line="2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4E5706" w14:textId="5ADC657D" w:rsidR="005E425F" w:rsidRPr="00807376" w:rsidRDefault="005E425F" w:rsidP="005E425F">
            <w:pPr>
              <w:spacing w:after="0" w:line="20" w:lineRule="atLeast"/>
              <w:rPr>
                <w:sz w:val="12"/>
                <w:szCs w:val="12"/>
              </w:rPr>
            </w:pPr>
          </w:p>
        </w:tc>
      </w:tr>
    </w:tbl>
    <w:p w14:paraId="7B839CC2" w14:textId="77777777" w:rsidR="00257168" w:rsidRPr="00807376" w:rsidRDefault="00257168" w:rsidP="00370ED7">
      <w:pPr>
        <w:pStyle w:val="AralkYok"/>
        <w:rPr>
          <w:rFonts w:ascii="Times New Roman" w:hAnsi="Times New Roman" w:cs="Times New Roman"/>
          <w:sz w:val="12"/>
          <w:szCs w:val="12"/>
        </w:rPr>
      </w:pPr>
      <w:r w:rsidRPr="00807376">
        <w:rPr>
          <w:rFonts w:ascii="Times New Roman" w:hAnsi="Times New Roman" w:cs="Times New Roman"/>
          <w:sz w:val="12"/>
          <w:szCs w:val="12"/>
        </w:rPr>
        <w:t>Not:’Öğretmenlik Uygulaması I’ dersine ait stajlar daha sonra belli olacaktır.</w:t>
      </w:r>
    </w:p>
    <w:p w14:paraId="0321CB6C" w14:textId="77777777" w:rsidR="00257168" w:rsidRPr="00807376" w:rsidRDefault="00257168" w:rsidP="00370ED7">
      <w:pPr>
        <w:pStyle w:val="AralkYok"/>
        <w:rPr>
          <w:rFonts w:ascii="Times New Roman" w:hAnsi="Times New Roman" w:cs="Times New Roman"/>
          <w:sz w:val="12"/>
          <w:szCs w:val="12"/>
        </w:rPr>
      </w:pPr>
      <w:r w:rsidRPr="00807376">
        <w:rPr>
          <w:rFonts w:ascii="Times New Roman" w:hAnsi="Times New Roman" w:cs="Times New Roman"/>
          <w:sz w:val="12"/>
          <w:szCs w:val="12"/>
        </w:rPr>
        <w:t>Derslikler Karabük Üniversitesi İslami İlimler Fakültesinde bulunmaktadır.</w:t>
      </w:r>
    </w:p>
    <w:sectPr w:rsidR="00257168" w:rsidRPr="00807376" w:rsidSect="007E3DC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0DF"/>
    <w:rsid w:val="00001597"/>
    <w:rsid w:val="00037635"/>
    <w:rsid w:val="000E4505"/>
    <w:rsid w:val="00103C46"/>
    <w:rsid w:val="001062CC"/>
    <w:rsid w:val="00133077"/>
    <w:rsid w:val="001A00DF"/>
    <w:rsid w:val="001C4D30"/>
    <w:rsid w:val="001F2BE7"/>
    <w:rsid w:val="00215A72"/>
    <w:rsid w:val="00257168"/>
    <w:rsid w:val="0026355B"/>
    <w:rsid w:val="0028075D"/>
    <w:rsid w:val="002E2058"/>
    <w:rsid w:val="002F3F32"/>
    <w:rsid w:val="00370ED7"/>
    <w:rsid w:val="003D3708"/>
    <w:rsid w:val="003E6C36"/>
    <w:rsid w:val="003F51F2"/>
    <w:rsid w:val="00403993"/>
    <w:rsid w:val="00434120"/>
    <w:rsid w:val="00441C27"/>
    <w:rsid w:val="00450BFC"/>
    <w:rsid w:val="004D539B"/>
    <w:rsid w:val="00514286"/>
    <w:rsid w:val="00524E36"/>
    <w:rsid w:val="005537E4"/>
    <w:rsid w:val="0056105E"/>
    <w:rsid w:val="005611BD"/>
    <w:rsid w:val="005612ED"/>
    <w:rsid w:val="00567F82"/>
    <w:rsid w:val="005869B9"/>
    <w:rsid w:val="005E425F"/>
    <w:rsid w:val="00633D0B"/>
    <w:rsid w:val="00635E92"/>
    <w:rsid w:val="00644661"/>
    <w:rsid w:val="006544CB"/>
    <w:rsid w:val="006A040C"/>
    <w:rsid w:val="006C6301"/>
    <w:rsid w:val="006D2802"/>
    <w:rsid w:val="007412C4"/>
    <w:rsid w:val="0077551A"/>
    <w:rsid w:val="007969C8"/>
    <w:rsid w:val="007B774B"/>
    <w:rsid w:val="007E3DC1"/>
    <w:rsid w:val="00807376"/>
    <w:rsid w:val="0086757A"/>
    <w:rsid w:val="008F00A0"/>
    <w:rsid w:val="009215B2"/>
    <w:rsid w:val="00951782"/>
    <w:rsid w:val="00A238C8"/>
    <w:rsid w:val="00AA0841"/>
    <w:rsid w:val="00AD4240"/>
    <w:rsid w:val="00AE4EA9"/>
    <w:rsid w:val="00B46A32"/>
    <w:rsid w:val="00B8393D"/>
    <w:rsid w:val="00B849C5"/>
    <w:rsid w:val="00BA2CB2"/>
    <w:rsid w:val="00BA3E7E"/>
    <w:rsid w:val="00BF7346"/>
    <w:rsid w:val="00C45978"/>
    <w:rsid w:val="00C913D3"/>
    <w:rsid w:val="00C920BF"/>
    <w:rsid w:val="00CC74C9"/>
    <w:rsid w:val="00CF38C7"/>
    <w:rsid w:val="00D55072"/>
    <w:rsid w:val="00DE6AE6"/>
    <w:rsid w:val="00E229CA"/>
    <w:rsid w:val="00E345A2"/>
    <w:rsid w:val="00E91D68"/>
    <w:rsid w:val="00F11283"/>
    <w:rsid w:val="00F5019D"/>
    <w:rsid w:val="00F51BE0"/>
    <w:rsid w:val="00F54A9A"/>
    <w:rsid w:val="00F74B98"/>
    <w:rsid w:val="00FF0F74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1CED"/>
  <w15:docId w15:val="{DCB93321-F120-4651-88D7-FCB88F9A4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3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70E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50BAF-7843-4EC0-AA19-5155D87B2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</dc:creator>
  <cp:keywords/>
  <dc:description/>
  <cp:lastModifiedBy>M. POLATCAN</cp:lastModifiedBy>
  <cp:revision>29</cp:revision>
  <dcterms:created xsi:type="dcterms:W3CDTF">2023-09-08T07:38:00Z</dcterms:created>
  <dcterms:modified xsi:type="dcterms:W3CDTF">2023-09-15T08:08:00Z</dcterms:modified>
</cp:coreProperties>
</file>